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E6" w:rsidRPr="00826309" w:rsidRDefault="00382DDC" w:rsidP="00826309">
      <w:pPr>
        <w:spacing w:after="0" w:line="240" w:lineRule="auto"/>
        <w:rPr>
          <w:sz w:val="20"/>
          <w:szCs w:val="20"/>
        </w:rPr>
      </w:pPr>
      <w:r w:rsidRPr="00826309">
        <w:rPr>
          <w:sz w:val="20"/>
          <w:szCs w:val="20"/>
        </w:rPr>
        <w:t>COLEGIO NUESTRA SEÑORA DE POMPEYA</w:t>
      </w:r>
    </w:p>
    <w:p w:rsidR="00826309" w:rsidRPr="00826309" w:rsidRDefault="00826309" w:rsidP="00826309">
      <w:pPr>
        <w:spacing w:after="0" w:line="240" w:lineRule="auto"/>
        <w:rPr>
          <w:sz w:val="20"/>
          <w:szCs w:val="20"/>
        </w:rPr>
      </w:pPr>
      <w:r w:rsidRPr="00826309">
        <w:rPr>
          <w:sz w:val="20"/>
          <w:szCs w:val="20"/>
        </w:rPr>
        <w:t xml:space="preserve">ARTES VISUALES </w:t>
      </w:r>
    </w:p>
    <w:p w:rsidR="00826309" w:rsidRPr="00826309" w:rsidRDefault="00826309" w:rsidP="00826309">
      <w:pPr>
        <w:spacing w:after="0" w:line="240" w:lineRule="auto"/>
        <w:rPr>
          <w:sz w:val="20"/>
          <w:szCs w:val="20"/>
        </w:rPr>
      </w:pPr>
      <w:r w:rsidRPr="00826309">
        <w:rPr>
          <w:sz w:val="20"/>
          <w:szCs w:val="20"/>
        </w:rPr>
        <w:t>4° AÑO MEDIO</w:t>
      </w:r>
    </w:p>
    <w:p w:rsidR="00826309" w:rsidRPr="00826309" w:rsidRDefault="00826309" w:rsidP="00826309">
      <w:pPr>
        <w:spacing w:after="0" w:line="240" w:lineRule="auto"/>
        <w:rPr>
          <w:sz w:val="20"/>
          <w:szCs w:val="20"/>
        </w:rPr>
      </w:pPr>
      <w:r w:rsidRPr="00826309">
        <w:rPr>
          <w:sz w:val="20"/>
          <w:szCs w:val="20"/>
        </w:rPr>
        <w:t>PROFESORA BLANCA TIRADO</w:t>
      </w:r>
    </w:p>
    <w:p w:rsidR="00826309" w:rsidRDefault="00826309">
      <w:pPr>
        <w:rPr>
          <w:sz w:val="24"/>
          <w:szCs w:val="24"/>
          <w:u w:val="single"/>
        </w:rPr>
      </w:pPr>
    </w:p>
    <w:p w:rsidR="00382DDC" w:rsidRPr="00826309" w:rsidRDefault="00382DDC" w:rsidP="00826309">
      <w:pPr>
        <w:jc w:val="center"/>
        <w:rPr>
          <w:sz w:val="28"/>
          <w:szCs w:val="28"/>
        </w:rPr>
      </w:pPr>
      <w:r w:rsidRPr="00826309">
        <w:rPr>
          <w:b/>
          <w:sz w:val="28"/>
          <w:szCs w:val="28"/>
          <w:u w:val="single"/>
        </w:rPr>
        <w:t>GUIA</w:t>
      </w:r>
      <w:r w:rsidRPr="00826309">
        <w:rPr>
          <w:sz w:val="28"/>
          <w:szCs w:val="28"/>
        </w:rPr>
        <w:t xml:space="preserve"> 4</w:t>
      </w:r>
    </w:p>
    <w:p w:rsidR="00382DDC" w:rsidRDefault="00826309">
      <w:r>
        <w:t>NOMBRE Y APELLIDOS ______________________________________________________</w:t>
      </w:r>
    </w:p>
    <w:p w:rsidR="00382DDC" w:rsidRDefault="00382DDC"/>
    <w:p w:rsidR="00382DDC" w:rsidRPr="00D2645E" w:rsidRDefault="00382DDC">
      <w:pPr>
        <w:rPr>
          <w:b/>
          <w:u w:val="single"/>
        </w:rPr>
      </w:pPr>
      <w:r w:rsidRPr="00D2645E">
        <w:rPr>
          <w:b/>
          <w:u w:val="single"/>
        </w:rPr>
        <w:t>UNIDAD 2   APRECIAR Y RESPONDER</w:t>
      </w:r>
    </w:p>
    <w:p w:rsidR="00382DDC" w:rsidRDefault="00382DDC">
      <w:r>
        <w:t>CONOCIMIENTO     INTERPRETAR Y MANIFESTARSE DE FORMA CRITICA Y REFLEXIVA A DIVERSAS OBRAS DE ARTES DE DIFERENTES ESTILOS, EPOCAS, CONTEXTOS.</w:t>
      </w:r>
    </w:p>
    <w:p w:rsidR="002F5EE2" w:rsidRDefault="00826309">
      <w:r>
        <w:t xml:space="preserve">OBJETIVO DE APRENDIZAJE: </w:t>
      </w:r>
      <w:r w:rsidR="00382DDC">
        <w:t>DESARROLLAR LA APRECIACION  COMUNICATIVA Y ESTETICA, REFLEXIONAR Y FORMULAR RESPUESTAS PERSONALES FRENTE A  OBRAS DE GRANDES ARTISTICAS.</w:t>
      </w:r>
      <w:r w:rsidR="002F5EE2">
        <w:t xml:space="preserve">  </w:t>
      </w:r>
    </w:p>
    <w:p w:rsidR="00382DDC" w:rsidRPr="00D2645E" w:rsidRDefault="00382DDC">
      <w:pPr>
        <w:rPr>
          <w:b/>
          <w:u w:val="single"/>
        </w:rPr>
      </w:pPr>
      <w:r w:rsidRPr="00D2645E">
        <w:rPr>
          <w:b/>
          <w:u w:val="single"/>
        </w:rPr>
        <w:t xml:space="preserve">ACTIVIDAD 1  </w:t>
      </w:r>
      <w:r w:rsidR="002F5EE2" w:rsidRPr="00D2645E">
        <w:rPr>
          <w:b/>
          <w:u w:val="single"/>
        </w:rPr>
        <w:t xml:space="preserve"> DAR UNA LECTURA REFLEXIVA AL TEXTO Y RESPONDER.</w:t>
      </w:r>
    </w:p>
    <w:p w:rsidR="00382DDC" w:rsidRPr="00D2645E" w:rsidRDefault="002F5EE2">
      <w:pPr>
        <w:rPr>
          <w:b/>
          <w:u w:val="single"/>
        </w:rPr>
      </w:pPr>
      <w:r w:rsidRPr="00D2645E">
        <w:rPr>
          <w:b/>
          <w:u w:val="single"/>
        </w:rPr>
        <w:t>ARTES Y COMUNICACIÓN  PARA UNA REFLEXION SOBRE COMUNICACIÓN ARTISTICA.</w:t>
      </w:r>
    </w:p>
    <w:p w:rsidR="002F5EE2" w:rsidRDefault="00826309">
      <w:r>
        <w:t>EL SISTEMA COMUNICATIVO DEL  ARTE</w:t>
      </w:r>
      <w:r w:rsidR="002F5EE2">
        <w:t>, SE MANIFIESTA ENTRE EL ARTISTA,</w:t>
      </w:r>
      <w:r>
        <w:t xml:space="preserve"> </w:t>
      </w:r>
      <w:r w:rsidR="002F5EE2">
        <w:t>SU OBRA Y EL ESPECTADOR QUE RECIBE EL MENSAJE.</w:t>
      </w:r>
      <w:r>
        <w:t xml:space="preserve"> </w:t>
      </w:r>
      <w:r w:rsidR="002F5EE2">
        <w:t>EN EL MISMO SE DEBE TENER EN CUENTA UNA SERIE DE ELEMENTOS PARA REALIZAR UNA APRECIACION MAS ACABADA DE LA OBRA DE ARTE.</w:t>
      </w:r>
    </w:p>
    <w:p w:rsidR="002F5EE2" w:rsidRDefault="002F5EE2">
      <w:r>
        <w:t>EL ARTE ENTRA A FORMAR PARTE NO SOLO DE UN SABER COMPARTIDO, SINO TAMBIEN DE LOS ACTOS SOCIALES Y CULTURALES QUE OBJETIZAN ESE SABER. EL ARTE FUNCIONA COMO UN CANAL DE COMUNICACIÓN POR EL QUE TRANSCURRE EL INTERCAMBIO DE PENSAMIENTO</w:t>
      </w:r>
      <w:r w:rsidR="00826309">
        <w:t xml:space="preserve">,  SENTIMIENTO, IDEAS, EL </w:t>
      </w:r>
      <w:proofErr w:type="gramStart"/>
      <w:r w:rsidR="00826309">
        <w:t xml:space="preserve">CARÁCTER </w:t>
      </w:r>
      <w:r>
        <w:t>,</w:t>
      </w:r>
      <w:proofErr w:type="gramEnd"/>
      <w:r>
        <w:t xml:space="preserve"> CARACTERISTICAS PERSONALES  DEL  ARTISTA Y LAS ASPIRACIONES DE LAS PERSONAS.</w:t>
      </w:r>
    </w:p>
    <w:p w:rsidR="00141B15" w:rsidRDefault="00826309" w:rsidP="00141B15">
      <w:pPr>
        <w:pStyle w:val="Prrafodelista"/>
        <w:numPr>
          <w:ilvl w:val="0"/>
          <w:numId w:val="1"/>
        </w:numPr>
      </w:pPr>
      <w:r>
        <w:t>¿QUÉ</w:t>
      </w:r>
      <w:r w:rsidR="00141B15">
        <w:t xml:space="preserve"> ELEMENTOS DEBE TENER UNA OBRA PARA TENER UN</w:t>
      </w:r>
      <w:r>
        <w:t>A APRECIACION MÁS ACABADA?</w:t>
      </w:r>
    </w:p>
    <w:p w:rsidR="00141B15" w:rsidRDefault="00826309" w:rsidP="00141B15">
      <w:pPr>
        <w:pStyle w:val="Prrafodelista"/>
        <w:numPr>
          <w:ilvl w:val="0"/>
          <w:numId w:val="1"/>
        </w:numPr>
      </w:pPr>
      <w:r>
        <w:t>¿</w:t>
      </w:r>
      <w:r w:rsidR="00141B15">
        <w:t>POR</w:t>
      </w:r>
      <w:r>
        <w:t xml:space="preserve"> QUÉ</w:t>
      </w:r>
      <w:r w:rsidR="00141B15">
        <w:t xml:space="preserve"> SE DICE QUE EL A</w:t>
      </w:r>
      <w:r>
        <w:t>RTE ES UN CANAL DE COMUNICACIÓN?</w:t>
      </w:r>
    </w:p>
    <w:p w:rsidR="00141B15" w:rsidRPr="00D2645E" w:rsidRDefault="00141B15" w:rsidP="00141B15">
      <w:pPr>
        <w:rPr>
          <w:b/>
          <w:u w:val="single"/>
        </w:rPr>
      </w:pPr>
      <w:r w:rsidRPr="00D2645E">
        <w:rPr>
          <w:b/>
          <w:u w:val="single"/>
        </w:rPr>
        <w:t>ACTIVIDAD 2</w:t>
      </w:r>
    </w:p>
    <w:p w:rsidR="00141B15" w:rsidRDefault="00141B15" w:rsidP="00141B15">
      <w:pPr>
        <w:pStyle w:val="Prrafodelista"/>
      </w:pPr>
      <w:r>
        <w:t>NOMBRA TIPOS  DE COMUNICACIÓN QUE REALIZA EL ARTE EN TODAS SUS FORMAS</w:t>
      </w:r>
      <w:r w:rsidR="00826309">
        <w:t xml:space="preserve">, COMO POR  EJEMPLO: LA  DANZA. </w:t>
      </w:r>
      <w:r>
        <w:t>ESCRIBE 7 FORMAS Y DIBUJA UNA DE ELLAS.</w:t>
      </w:r>
    </w:p>
    <w:p w:rsidR="00141B15" w:rsidRDefault="00141B15" w:rsidP="00141B15">
      <w:r w:rsidRPr="00D2645E">
        <w:rPr>
          <w:b/>
          <w:u w:val="single"/>
        </w:rPr>
        <w:t>ACTIVIDAD</w:t>
      </w:r>
      <w:r>
        <w:t xml:space="preserve"> 3</w:t>
      </w:r>
    </w:p>
    <w:p w:rsidR="00201B03" w:rsidRDefault="00201B03" w:rsidP="00141B15">
      <w:r>
        <w:t>GRANDES PERSONAJES DE LA HISTORIA HAN ESCRITO SOBRE LA COMUNICACIÓN EN EL ARTE,</w:t>
      </w:r>
      <w:r w:rsidR="00AD73B9">
        <w:t xml:space="preserve"> </w:t>
      </w:r>
      <w:r>
        <w:t>HERMOSA Y BELLAS FRASES QUE HAN QUEDADO PLASMADA Y RECONOCEMOS HOY COMO UN GRAN APRENDIZAJE Y MOTIVACION PARA EL HOY.</w:t>
      </w:r>
    </w:p>
    <w:p w:rsidR="00201B03" w:rsidRDefault="00201B03" w:rsidP="00141B15"/>
    <w:p w:rsidR="00201B03" w:rsidRDefault="00201B03" w:rsidP="00201B03">
      <w:pPr>
        <w:pStyle w:val="Prrafodelista"/>
        <w:numPr>
          <w:ilvl w:val="0"/>
          <w:numId w:val="2"/>
        </w:numPr>
      </w:pPr>
      <w:r>
        <w:lastRenderedPageBreak/>
        <w:t>TODO ARTE CONSISTE</w:t>
      </w:r>
      <w:r w:rsidR="00AD73B9">
        <w:t xml:space="preserve"> </w:t>
      </w:r>
      <w:r>
        <w:t>EL DAR</w:t>
      </w:r>
      <w:r w:rsidR="00826309">
        <w:t>,</w:t>
      </w:r>
      <w:r>
        <w:t xml:space="preserve"> EL SER A ALGO.     ARISTOTELES.</w:t>
      </w:r>
    </w:p>
    <w:p w:rsidR="00201B03" w:rsidRDefault="00201B03" w:rsidP="00201B03">
      <w:pPr>
        <w:pStyle w:val="Prrafodelista"/>
        <w:numPr>
          <w:ilvl w:val="0"/>
          <w:numId w:val="2"/>
        </w:numPr>
      </w:pPr>
      <w:r>
        <w:t>ES EL SUPREMO ARTE DEL MAESTRO DESPERTAR LA CURIOSIDAD EN LA EXPRESION CREATIVA Y CONOCIMIENTO.            ALBERT EINSTEIN.</w:t>
      </w:r>
    </w:p>
    <w:p w:rsidR="00201B03" w:rsidRDefault="00201B03" w:rsidP="00201B03">
      <w:pPr>
        <w:pStyle w:val="Prrafodelista"/>
        <w:numPr>
          <w:ilvl w:val="0"/>
          <w:numId w:val="2"/>
        </w:numPr>
      </w:pPr>
      <w:r>
        <w:t>EL ARTE ES UN MEDIO DE COMUNICACIÓN ENTRE LOS HOMBRES. LEON TOLSTOI.</w:t>
      </w:r>
    </w:p>
    <w:p w:rsidR="00201B03" w:rsidRDefault="00201B03" w:rsidP="00201B03">
      <w:pPr>
        <w:pStyle w:val="Prrafodelista"/>
        <w:numPr>
          <w:ilvl w:val="0"/>
          <w:numId w:val="2"/>
        </w:numPr>
      </w:pPr>
      <w:r>
        <w:t>LA BELLEZA PERECE EN LA VIDA,</w:t>
      </w:r>
      <w:r w:rsidR="00AD73B9">
        <w:t xml:space="preserve"> </w:t>
      </w:r>
      <w:r>
        <w:t>PERO ES INMORTAL EN EL ARTE. LEONARDO DA VINCI.</w:t>
      </w:r>
    </w:p>
    <w:p w:rsidR="00201B03" w:rsidRDefault="00201B03" w:rsidP="00201B03">
      <w:pPr>
        <w:pStyle w:val="Prrafodelista"/>
        <w:numPr>
          <w:ilvl w:val="0"/>
          <w:numId w:val="2"/>
        </w:numPr>
      </w:pPr>
      <w:r>
        <w:t>LA PINTURA ES POESIA MUDA,</w:t>
      </w:r>
      <w:r w:rsidR="00AD73B9">
        <w:t xml:space="preserve"> </w:t>
      </w:r>
      <w:r>
        <w:t>Y LA POESIA PINTURA CIEGA.LEONARDO DA VINCI.</w:t>
      </w:r>
    </w:p>
    <w:p w:rsidR="00201B03" w:rsidRDefault="00201B03" w:rsidP="00201B03">
      <w:pPr>
        <w:pStyle w:val="Prrafodelista"/>
        <w:numPr>
          <w:ilvl w:val="0"/>
          <w:numId w:val="2"/>
        </w:numPr>
      </w:pPr>
      <w:r>
        <w:t>LO MAS IMPORTANTE DE LA COMUNICACIÓN ES ESCUCHAR LO QUE NO SE DICE.PETER DRUCKER.</w:t>
      </w:r>
    </w:p>
    <w:p w:rsidR="00AD73B9" w:rsidRPr="00D2645E" w:rsidRDefault="00AD73B9" w:rsidP="00AD73B9">
      <w:pPr>
        <w:rPr>
          <w:b/>
          <w:i/>
          <w:sz w:val="28"/>
          <w:szCs w:val="28"/>
          <w:u w:val="single"/>
        </w:rPr>
      </w:pPr>
      <w:r w:rsidRPr="00D2645E">
        <w:rPr>
          <w:b/>
          <w:i/>
          <w:sz w:val="28"/>
          <w:szCs w:val="28"/>
          <w:u w:val="single"/>
        </w:rPr>
        <w:t>HOY HAY MUCHO QUE COMUN</w:t>
      </w:r>
      <w:r w:rsidR="00826309">
        <w:rPr>
          <w:b/>
          <w:i/>
          <w:sz w:val="28"/>
          <w:szCs w:val="28"/>
          <w:u w:val="single"/>
        </w:rPr>
        <w:t>ICAR  EN EL CONTEXTO  HISTORICO</w:t>
      </w:r>
      <w:r w:rsidRPr="00D2645E">
        <w:rPr>
          <w:b/>
          <w:i/>
          <w:sz w:val="28"/>
          <w:szCs w:val="28"/>
          <w:u w:val="single"/>
        </w:rPr>
        <w:t>,</w:t>
      </w:r>
      <w:r w:rsidR="00826309">
        <w:rPr>
          <w:b/>
          <w:i/>
          <w:sz w:val="28"/>
          <w:szCs w:val="28"/>
          <w:u w:val="single"/>
        </w:rPr>
        <w:t xml:space="preserve"> </w:t>
      </w:r>
      <w:r w:rsidRPr="00D2645E">
        <w:rPr>
          <w:b/>
          <w:i/>
          <w:sz w:val="28"/>
          <w:szCs w:val="28"/>
          <w:u w:val="single"/>
        </w:rPr>
        <w:t>DE BELLEZA,</w:t>
      </w:r>
      <w:r w:rsidR="00826309">
        <w:rPr>
          <w:b/>
          <w:i/>
          <w:sz w:val="28"/>
          <w:szCs w:val="28"/>
          <w:u w:val="single"/>
        </w:rPr>
        <w:t xml:space="preserve"> </w:t>
      </w:r>
      <w:r w:rsidRPr="00D2645E">
        <w:rPr>
          <w:b/>
          <w:i/>
          <w:sz w:val="28"/>
          <w:szCs w:val="28"/>
          <w:u w:val="single"/>
        </w:rPr>
        <w:t>DE DOLOR,</w:t>
      </w:r>
      <w:r w:rsidR="00826309">
        <w:rPr>
          <w:b/>
          <w:i/>
          <w:sz w:val="28"/>
          <w:szCs w:val="28"/>
          <w:u w:val="single"/>
        </w:rPr>
        <w:t xml:space="preserve"> </w:t>
      </w:r>
      <w:r w:rsidRPr="00D2645E">
        <w:rPr>
          <w:b/>
          <w:i/>
          <w:sz w:val="28"/>
          <w:szCs w:val="28"/>
          <w:u w:val="single"/>
        </w:rPr>
        <w:t>DE EXPERIENCIAS,</w:t>
      </w:r>
      <w:r w:rsidR="00826309">
        <w:rPr>
          <w:b/>
          <w:i/>
          <w:sz w:val="28"/>
          <w:szCs w:val="28"/>
          <w:u w:val="single"/>
        </w:rPr>
        <w:t xml:space="preserve"> </w:t>
      </w:r>
      <w:r w:rsidRPr="00D2645E">
        <w:rPr>
          <w:b/>
          <w:i/>
          <w:sz w:val="28"/>
          <w:szCs w:val="28"/>
          <w:u w:val="single"/>
        </w:rPr>
        <w:t>DE SENTIMIENTOS Y EMOCIONES.</w:t>
      </w:r>
    </w:p>
    <w:p w:rsidR="00AD73B9" w:rsidRDefault="00AD73B9" w:rsidP="00AD73B9">
      <w:r>
        <w:t>TE INVITO A PLASMAR EN UNA OBRA ARTISTICA LO QUE QUIERES COMUNICAR SIN PALABRAS</w:t>
      </w:r>
      <w:r w:rsidR="00826309">
        <w:t xml:space="preserve">, </w:t>
      </w:r>
      <w:r>
        <w:t xml:space="preserve"> SOLO A</w:t>
      </w:r>
      <w:r w:rsidR="00826309">
        <w:t xml:space="preserve"> TRAVÉS DE UN DIBUJO, UNA PINTURA. REPRESENTA TU SENTIR , EN FORMA Y TECNICA LIBRE.</w:t>
      </w:r>
      <w:bookmarkStart w:id="0" w:name="_GoBack"/>
      <w:bookmarkEnd w:id="0"/>
    </w:p>
    <w:p w:rsidR="00AD73B9" w:rsidRDefault="00AD73B9" w:rsidP="00AD73B9"/>
    <w:p w:rsidR="00AD73B9" w:rsidRPr="00D2645E" w:rsidRDefault="00AD73B9" w:rsidP="00AD73B9">
      <w:pPr>
        <w:rPr>
          <w:b/>
          <w:u w:val="single"/>
        </w:rPr>
      </w:pPr>
      <w:r w:rsidRPr="00D2645E">
        <w:rPr>
          <w:b/>
          <w:u w:val="single"/>
        </w:rPr>
        <w:t>EVALUACION</w:t>
      </w:r>
    </w:p>
    <w:p w:rsidR="00AD73B9" w:rsidRDefault="00AD73B9" w:rsidP="00AD73B9">
      <w:r>
        <w:t>RECONOCE EL CONCEPTO ARTE COMUNICATIVO</w:t>
      </w:r>
    </w:p>
    <w:p w:rsidR="00AD73B9" w:rsidRDefault="00AD73B9" w:rsidP="00AD73B9">
      <w:r>
        <w:t>INVESTIGA Y ANALIZA OBRAS DE ARTE COMUNICACIONAL</w:t>
      </w:r>
    </w:p>
    <w:p w:rsidR="00AD73B9" w:rsidRDefault="00AD73B9" w:rsidP="00AD73B9">
      <w:r>
        <w:t xml:space="preserve">IDENTIFICA CARACTERISTICAS ARTE COMUNICACIONAL </w:t>
      </w:r>
    </w:p>
    <w:p w:rsidR="00AD73B9" w:rsidRDefault="00AD73B9" w:rsidP="00AD73B9">
      <w:r>
        <w:t xml:space="preserve">SE EXPRESA A TRAVES DE </w:t>
      </w:r>
      <w:r w:rsidR="00D2645E">
        <w:t>DIBUJO Y COLOR.</w:t>
      </w:r>
    </w:p>
    <w:p w:rsidR="00AD73B9" w:rsidRDefault="00AD73B9" w:rsidP="00AD73B9"/>
    <w:p w:rsidR="00141B15" w:rsidRDefault="00141B15" w:rsidP="00141B15"/>
    <w:p w:rsidR="00141B15" w:rsidRDefault="00141B15" w:rsidP="00141B15"/>
    <w:p w:rsidR="002F5EE2" w:rsidRDefault="002F5EE2"/>
    <w:sectPr w:rsidR="002F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065"/>
    <w:multiLevelType w:val="hybridMultilevel"/>
    <w:tmpl w:val="BE1A6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4C2"/>
    <w:multiLevelType w:val="hybridMultilevel"/>
    <w:tmpl w:val="2B060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DC"/>
    <w:rsid w:val="00141B15"/>
    <w:rsid w:val="00201B03"/>
    <w:rsid w:val="002F5EE2"/>
    <w:rsid w:val="00382DDC"/>
    <w:rsid w:val="00826309"/>
    <w:rsid w:val="00A47DDC"/>
    <w:rsid w:val="00AD73B9"/>
    <w:rsid w:val="00B843E6"/>
    <w:rsid w:val="00D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968AAC-7450-4DC6-A59E-4AE303C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2020-05-20T15:23:00Z</dcterms:created>
  <dcterms:modified xsi:type="dcterms:W3CDTF">2020-05-20T15:23:00Z</dcterms:modified>
</cp:coreProperties>
</file>